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0B" w:rsidRPr="00C31496" w:rsidRDefault="00726D0B" w:rsidP="00726D0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726D0B" w:rsidRPr="00C31496" w:rsidRDefault="00726D0B" w:rsidP="00726D0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родителей</w:t>
      </w:r>
      <w:r w:rsidR="00702C8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1-4 классов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ED18ED" w:rsidP="00ED18E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Организация здорового и качественного питания школьника – одно из важнейших направлений в образовательном процессе.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соответствии </w:t>
      </w:r>
      <w:r w:rsidR="00816B3E"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с </w:t>
      </w:r>
      <w:r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>П</w:t>
      </w:r>
      <w:r w:rsidR="00816B3E"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ланом внутришкольного контроля </w:t>
      </w:r>
      <w:r w:rsidR="00404E70"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>на 202</w:t>
      </w:r>
      <w:r w:rsidR="00196A65">
        <w:rPr>
          <w:rFonts w:ascii="Open Sans" w:eastAsia="Times New Roman" w:hAnsi="Open Sans" w:cs="Times New Roman"/>
          <w:sz w:val="27"/>
          <w:szCs w:val="27"/>
          <w:lang w:eastAsia="ru-RU"/>
        </w:rPr>
        <w:t>2</w:t>
      </w:r>
      <w:r w:rsidR="00404E70"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>–202</w:t>
      </w:r>
      <w:r w:rsidR="00196A65">
        <w:rPr>
          <w:rFonts w:ascii="Open Sans" w:eastAsia="Times New Roman" w:hAnsi="Open Sans" w:cs="Times New Roman"/>
          <w:sz w:val="27"/>
          <w:szCs w:val="27"/>
          <w:lang w:eastAsia="ru-RU"/>
        </w:rPr>
        <w:t>3</w:t>
      </w:r>
      <w:r w:rsidR="00404E70"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учебный год, на основании Пол</w:t>
      </w:r>
      <w:r w:rsidR="00404E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ожения о родительском контроле, утвержденного </w:t>
      </w:r>
      <w:proofErr w:type="gramStart"/>
      <w:r w:rsidR="00404E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приказом директора школы</w:t>
      </w:r>
      <w:proofErr w:type="gramEnd"/>
      <w:r w:rsidR="00404E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анкетирование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1-4 классов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по вопросам 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ED18ED" w:rsidRDefault="00816B3E" w:rsidP="00ED18ED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</w:t>
      </w:r>
      <w:r w:rsidR="00ED18ED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анкетирования</w:t>
      </w: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: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</w:t>
      </w:r>
      <w:r w:rsidR="00ED18E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устраивает ли родителей организация питания в школе, удовлетворены ли они санитарным состоянием столовой, качеством приготовления пищи.</w:t>
      </w:r>
    </w:p>
    <w:p w:rsidR="00816B3E" w:rsidRPr="00C31496" w:rsidRDefault="00ED18ED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10-11 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октября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196A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провели 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добровольное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их родителей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1-4 классов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547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учащихся.  В опросе приняло участие 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114 человек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что составляет </w:t>
      </w:r>
      <w:r w:rsidR="00702C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21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="00702C8C">
              <w:rPr>
                <w:rFonts w:ascii="Times New Roman" w:hAnsi="Times New Roman" w:cs="Times New Roman"/>
              </w:rPr>
              <w:t>респонденов</w:t>
            </w:r>
            <w:proofErr w:type="spellEnd"/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 xml:space="preserve">Количество </w:t>
            </w:r>
            <w:r w:rsidR="00702C8C">
              <w:rPr>
                <w:rFonts w:ascii="Times New Roman" w:hAnsi="Times New Roman" w:cs="Times New Roman"/>
              </w:rPr>
              <w:t>ответов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702C8C" w:rsidP="00C778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Сколько раз Ваш ребенок принимает пищу в учебное время?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02C8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Pr="008A197C" w:rsidRDefault="00702C8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631319" w:rsidRPr="008A197C" w:rsidRDefault="00702C8C" w:rsidP="00BA0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1-111</w:t>
            </w:r>
          </w:p>
        </w:tc>
        <w:tc>
          <w:tcPr>
            <w:tcW w:w="1418" w:type="dxa"/>
          </w:tcPr>
          <w:p w:rsidR="00631319" w:rsidRPr="008A197C" w:rsidRDefault="00702C8C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559" w:type="dxa"/>
          </w:tcPr>
          <w:p w:rsidR="00631319" w:rsidRPr="008A197C" w:rsidRDefault="00631319" w:rsidP="00BA0021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Затрудняюсь ответить - </w:t>
            </w:r>
            <w:r w:rsidR="00702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702C8C" w:rsidP="00C778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Ваш ребенок питается в учебное время</w:t>
            </w:r>
            <w:r w:rsidR="00816B3E"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02C8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Pr="008A197C" w:rsidRDefault="00702C8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631319" w:rsidRDefault="00702C8C" w:rsidP="00BA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школьной столовой-</w:t>
            </w:r>
          </w:p>
          <w:p w:rsidR="00702C8C" w:rsidRPr="008A197C" w:rsidRDefault="00702C8C" w:rsidP="00BA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631319" w:rsidRPr="008A197C" w:rsidRDefault="00702C8C" w:rsidP="00BA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Дома-2</w:t>
            </w:r>
          </w:p>
        </w:tc>
        <w:tc>
          <w:tcPr>
            <w:tcW w:w="1559" w:type="dxa"/>
          </w:tcPr>
          <w:p w:rsidR="00631319" w:rsidRPr="008A197C" w:rsidRDefault="00702C8C" w:rsidP="00BA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Берет еду с собой-2</w:t>
            </w:r>
          </w:p>
        </w:tc>
        <w:tc>
          <w:tcPr>
            <w:tcW w:w="1134" w:type="dxa"/>
          </w:tcPr>
          <w:p w:rsidR="00631319" w:rsidRPr="00702C8C" w:rsidRDefault="00C778FC" w:rsidP="000562CA">
            <w:pPr>
              <w:jc w:val="center"/>
              <w:rPr>
                <w:rFonts w:ascii="Times New Roman" w:hAnsi="Times New Roman" w:cs="Times New Roman"/>
              </w:rPr>
            </w:pPr>
            <w:r w:rsidRPr="00702C8C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702C8C" w:rsidP="00C778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ребенку выданной порции</w:t>
            </w:r>
            <w:r w:rsidR="00631319"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02C8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Pr="008A197C" w:rsidRDefault="00702C8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631319" w:rsidRPr="008A197C" w:rsidRDefault="00631319" w:rsidP="00BA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702C8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702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DE1E8E" w:rsidRDefault="00702C8C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всегда 33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C778FC">
            <w:pPr>
              <w:pStyle w:val="a4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 w:rsidR="00702C8C">
              <w:rPr>
                <w:rFonts w:ascii="Times New Roman" w:hAnsi="Times New Roman" w:cs="Times New Roman"/>
                <w:b/>
                <w:sz w:val="28"/>
                <w:szCs w:val="28"/>
              </w:rPr>
              <w:t>ваш ребенок не питается в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631319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Плохое качество питания-11</w:t>
            </w:r>
          </w:p>
        </w:tc>
        <w:tc>
          <w:tcPr>
            <w:tcW w:w="1418" w:type="dxa"/>
          </w:tcPr>
          <w:p w:rsidR="00631319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</w:t>
            </w:r>
          </w:p>
          <w:p w:rsidR="00C778FC" w:rsidRDefault="00C778F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778FC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1319" w:rsidRPr="008A197C" w:rsidRDefault="00702C8C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Берет еду с собой</w:t>
            </w:r>
            <w:r w:rsidR="00C778F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34" w:type="dxa"/>
          </w:tcPr>
          <w:p w:rsidR="00631319" w:rsidRDefault="00C778FC" w:rsidP="000562CA">
            <w:pPr>
              <w:jc w:val="center"/>
              <w:rPr>
                <w:rFonts w:ascii="Times New Roman" w:hAnsi="Times New Roman" w:cs="Times New Roman"/>
              </w:rPr>
            </w:pPr>
            <w:r w:rsidRPr="00C778FC">
              <w:rPr>
                <w:rFonts w:ascii="Times New Roman" w:hAnsi="Times New Roman" w:cs="Times New Roman"/>
              </w:rPr>
              <w:t>Другие причины</w:t>
            </w:r>
          </w:p>
          <w:p w:rsidR="00C778FC" w:rsidRPr="00C778FC" w:rsidRDefault="00C778FC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C778FC" w:rsidRPr="004F78E6" w:rsidRDefault="00C77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C778FC" w:rsidRDefault="00C778FC" w:rsidP="00C77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чаще всего ест ребенок?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319" w:rsidRPr="008A197C" w:rsidRDefault="00C778FC" w:rsidP="00C7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из 3 блюд -12</w:t>
            </w:r>
          </w:p>
        </w:tc>
        <w:tc>
          <w:tcPr>
            <w:tcW w:w="1418" w:type="dxa"/>
          </w:tcPr>
          <w:p w:rsidR="00631319" w:rsidRPr="008A197C" w:rsidRDefault="00C778FC" w:rsidP="001B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первое - 61</w:t>
            </w:r>
          </w:p>
        </w:tc>
        <w:tc>
          <w:tcPr>
            <w:tcW w:w="1559" w:type="dxa"/>
          </w:tcPr>
          <w:p w:rsidR="00631319" w:rsidRPr="008A197C" w:rsidRDefault="00C778FC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второе-27</w:t>
            </w:r>
          </w:p>
        </w:tc>
        <w:tc>
          <w:tcPr>
            <w:tcW w:w="1134" w:type="dxa"/>
          </w:tcPr>
          <w:p w:rsidR="00C778FC" w:rsidRDefault="00C778FC" w:rsidP="00C778FC">
            <w:pPr>
              <w:jc w:val="center"/>
              <w:rPr>
                <w:rFonts w:ascii="Times New Roman" w:hAnsi="Times New Roman" w:cs="Times New Roman"/>
              </w:rPr>
            </w:pPr>
            <w:r w:rsidRPr="00702C8C">
              <w:rPr>
                <w:rFonts w:ascii="Times New Roman" w:hAnsi="Times New Roman" w:cs="Times New Roman"/>
              </w:rPr>
              <w:t>Другое</w:t>
            </w:r>
          </w:p>
          <w:p w:rsidR="00C778FC" w:rsidRPr="004F78E6" w:rsidRDefault="00C778FC" w:rsidP="00C7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C778FC" w:rsidRDefault="00C778FC" w:rsidP="00C778FC">
            <w:pPr>
              <w:jc w:val="center"/>
              <w:rPr>
                <w:rFonts w:ascii="Times New Roman" w:hAnsi="Times New Roman" w:cs="Times New Roman"/>
              </w:rPr>
            </w:pPr>
            <w:r w:rsidRPr="00702C8C">
              <w:rPr>
                <w:rFonts w:ascii="Times New Roman" w:hAnsi="Times New Roman" w:cs="Times New Roman"/>
              </w:rPr>
              <w:t>Другое</w:t>
            </w:r>
          </w:p>
          <w:p w:rsidR="00631319" w:rsidRPr="00C778FC" w:rsidRDefault="00C778FC" w:rsidP="00C7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C778FC" w:rsidP="00C778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ли Вашему ребенку обстановка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631319" w:rsidRPr="008A197C" w:rsidRDefault="00631319" w:rsidP="001B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778F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631319" w:rsidRPr="008A197C" w:rsidRDefault="00C778FC" w:rsidP="001B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ответить-17</w:t>
            </w:r>
          </w:p>
        </w:tc>
        <w:tc>
          <w:tcPr>
            <w:tcW w:w="1559" w:type="dxa"/>
          </w:tcPr>
          <w:p w:rsidR="00631319" w:rsidRPr="008A197C" w:rsidRDefault="00631319" w:rsidP="001B0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778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5D3B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Pr="008A197C" w:rsidRDefault="00C77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631319" w:rsidRPr="008A197C" w:rsidRDefault="00631319" w:rsidP="001B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778F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631319" w:rsidRPr="008A197C" w:rsidRDefault="00631319" w:rsidP="001B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77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5D3B16" w:rsidP="005D3B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31319"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="00631319"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D3B16" w:rsidTr="00897DA1">
        <w:tc>
          <w:tcPr>
            <w:tcW w:w="1453" w:type="dxa"/>
          </w:tcPr>
          <w:p w:rsidR="005D3B16" w:rsidRPr="008A197C" w:rsidRDefault="005D3B16" w:rsidP="005D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5D3B16" w:rsidRPr="008A197C" w:rsidRDefault="005D3B16" w:rsidP="005D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5D3B16" w:rsidRPr="008A197C" w:rsidRDefault="005D3B16" w:rsidP="005D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5D3B16" w:rsidRPr="008A197C" w:rsidRDefault="005D3B16" w:rsidP="005D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Чаще всего да 37</w:t>
            </w:r>
          </w:p>
        </w:tc>
        <w:tc>
          <w:tcPr>
            <w:tcW w:w="1559" w:type="dxa"/>
          </w:tcPr>
          <w:p w:rsidR="005D3B16" w:rsidRPr="008A197C" w:rsidRDefault="005D3B16" w:rsidP="005D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B16" w:rsidRPr="008A197C" w:rsidRDefault="005D3B16" w:rsidP="005D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D3B16" w:rsidRPr="008A197C" w:rsidRDefault="005D3B16" w:rsidP="005D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Чаще всего нет 15</w:t>
            </w:r>
          </w:p>
        </w:tc>
        <w:tc>
          <w:tcPr>
            <w:tcW w:w="850" w:type="dxa"/>
          </w:tcPr>
          <w:p w:rsidR="005D3B16" w:rsidRPr="004F78E6" w:rsidRDefault="005D3B16" w:rsidP="005D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5D3B16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н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причина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D3B1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Pr="008A197C" w:rsidRDefault="005D3B1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631319" w:rsidRPr="008A197C" w:rsidRDefault="00631319" w:rsidP="0067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5D3B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631319" w:rsidP="0067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</w:p>
        </w:tc>
        <w:tc>
          <w:tcPr>
            <w:tcW w:w="1559" w:type="dxa"/>
          </w:tcPr>
          <w:p w:rsidR="00631319" w:rsidRPr="008A197C" w:rsidRDefault="00631319" w:rsidP="0086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8646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31319" w:rsidRPr="008A197C" w:rsidRDefault="00631319" w:rsidP="0067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5D3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31319" w:rsidRPr="008A197C" w:rsidRDefault="00631319" w:rsidP="0067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</w:p>
        </w:tc>
        <w:tc>
          <w:tcPr>
            <w:tcW w:w="850" w:type="dxa"/>
          </w:tcPr>
          <w:p w:rsidR="00631319" w:rsidRPr="004F78E6" w:rsidRDefault="00631319" w:rsidP="0067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Иное - 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5D3B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5D3B1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631319" w:rsidRDefault="00864673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6"/>
          </w:tcPr>
          <w:p w:rsidR="00631319" w:rsidRPr="004F78E6" w:rsidRDefault="006159AE" w:rsidP="0061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1319" w:rsidRPr="00BB4584">
              <w:rPr>
                <w:rFonts w:ascii="Times New Roman" w:hAnsi="Times New Roman" w:cs="Times New Roman"/>
                <w:sz w:val="28"/>
                <w:szCs w:val="28"/>
              </w:rPr>
              <w:t xml:space="preserve"> % родителей считают, что необходимо добавить</w:t>
            </w:r>
            <w:r w:rsidR="005D3B16">
              <w:rPr>
                <w:rFonts w:ascii="Times New Roman" w:hAnsi="Times New Roman" w:cs="Times New Roman"/>
                <w:sz w:val="28"/>
                <w:szCs w:val="28"/>
              </w:rPr>
              <w:t xml:space="preserve"> салаты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5D3B16" w:rsidRDefault="005D3B16" w:rsidP="00816B3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3B16">
        <w:rPr>
          <w:rFonts w:ascii="Times New Roman" w:hAnsi="Times New Roman" w:cs="Times New Roman"/>
          <w:sz w:val="24"/>
          <w:szCs w:val="24"/>
        </w:rPr>
        <w:t xml:space="preserve">Анализ анкет показывает, что 75%  </w:t>
      </w:r>
      <w:r w:rsidRPr="005D3B16">
        <w:rPr>
          <w:rStyle w:val="extended-textshort"/>
          <w:rFonts w:ascii="Times New Roman" w:hAnsi="Times New Roman" w:cs="Times New Roman"/>
          <w:sz w:val="24"/>
          <w:szCs w:val="24"/>
        </w:rPr>
        <w:t xml:space="preserve">респондентов  </w:t>
      </w:r>
      <w:r w:rsidRPr="005D3B16">
        <w:rPr>
          <w:rFonts w:ascii="Times New Roman" w:hAnsi="Times New Roman" w:cs="Times New Roman"/>
          <w:sz w:val="24"/>
          <w:szCs w:val="24"/>
        </w:rPr>
        <w:t>довольны работой школьной столовой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16" w:rsidRDefault="005D3B16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Рекомендации: </w:t>
      </w:r>
    </w:p>
    <w:p w:rsidR="005D3B16" w:rsidRDefault="005D3B16" w:rsidP="005D3B1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Освещать работу по организации горячего питания на станицах школьного сайта.</w:t>
      </w:r>
    </w:p>
    <w:p w:rsidR="005D3B16" w:rsidRDefault="005D3B16" w:rsidP="005D3B1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контроль за своевременным посещением столовой учащимися 1-4 классов в соответствии с графиком (без опозданий,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остывают  блюда).</w:t>
      </w:r>
    </w:p>
    <w:p w:rsidR="005D3B16" w:rsidRDefault="005D3B16" w:rsidP="005D3B1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разъяснительную работу с учащимися и родителями</w:t>
      </w:r>
      <w:r w:rsidR="000E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вопросу организации питания в школе.</w:t>
      </w:r>
    </w:p>
    <w:p w:rsidR="000E1025" w:rsidRPr="005D3B16" w:rsidRDefault="000E1025" w:rsidP="000E1025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ВР                                 Киселева  Л.В.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632A4"/>
    <w:multiLevelType w:val="hybridMultilevel"/>
    <w:tmpl w:val="0542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8"/>
    <w:rsid w:val="000562CA"/>
    <w:rsid w:val="00061A2D"/>
    <w:rsid w:val="00086935"/>
    <w:rsid w:val="000E1025"/>
    <w:rsid w:val="00194F20"/>
    <w:rsid w:val="00196A65"/>
    <w:rsid w:val="001B0EED"/>
    <w:rsid w:val="003462F8"/>
    <w:rsid w:val="00401B9F"/>
    <w:rsid w:val="00404E70"/>
    <w:rsid w:val="00405DA7"/>
    <w:rsid w:val="00422F82"/>
    <w:rsid w:val="00474692"/>
    <w:rsid w:val="005D3B16"/>
    <w:rsid w:val="006159AE"/>
    <w:rsid w:val="00631319"/>
    <w:rsid w:val="006753E3"/>
    <w:rsid w:val="00702C8C"/>
    <w:rsid w:val="00726D0B"/>
    <w:rsid w:val="00816B3E"/>
    <w:rsid w:val="00864673"/>
    <w:rsid w:val="00897DA1"/>
    <w:rsid w:val="008A197C"/>
    <w:rsid w:val="00BA0021"/>
    <w:rsid w:val="00C20858"/>
    <w:rsid w:val="00C457FC"/>
    <w:rsid w:val="00C778FC"/>
    <w:rsid w:val="00ED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693E8"/>
  <w15:docId w15:val="{B4BBC271-34DF-4B20-8389-5AC4E3C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rsid w:val="005D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2020-09-14T09:19:00Z</cp:lastPrinted>
  <dcterms:created xsi:type="dcterms:W3CDTF">2021-02-06T20:15:00Z</dcterms:created>
  <dcterms:modified xsi:type="dcterms:W3CDTF">2023-07-13T07:13:00Z</dcterms:modified>
</cp:coreProperties>
</file>